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5FF" w:rsidRPr="003F25FF" w:rsidRDefault="003F25FF" w:rsidP="00D31137">
      <w:pPr>
        <w:ind w:left="1134"/>
        <w:rPr>
          <w:caps/>
        </w:rPr>
      </w:pPr>
      <w:bookmarkStart w:id="0" w:name="_GoBack"/>
      <w:bookmarkEnd w:id="0"/>
      <w:r>
        <w:rPr>
          <w:caps/>
          <w:noProof/>
        </w:rPr>
        <w:drawing>
          <wp:inline distT="0" distB="0" distL="0" distR="0">
            <wp:extent cx="4912076" cy="3705367"/>
            <wp:effectExtent l="38100" t="19050" r="22225" b="28575"/>
            <wp:docPr id="3" name="Diagramma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</w:p>
    <w:sectPr w:rsidR="003F25FF" w:rsidRPr="003F25FF" w:rsidSect="00D3113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937E9D"/>
    <w:multiLevelType w:val="hybridMultilevel"/>
    <w:tmpl w:val="6256EFC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283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6E4B"/>
    <w:rsid w:val="00096E4B"/>
    <w:rsid w:val="000A1A0D"/>
    <w:rsid w:val="001C45AF"/>
    <w:rsid w:val="00304774"/>
    <w:rsid w:val="003F25FF"/>
    <w:rsid w:val="004C2B18"/>
    <w:rsid w:val="005147FB"/>
    <w:rsid w:val="00581EF3"/>
    <w:rsid w:val="0060697A"/>
    <w:rsid w:val="00612B0A"/>
    <w:rsid w:val="007E69C4"/>
    <w:rsid w:val="00983BFA"/>
    <w:rsid w:val="00D31137"/>
    <w:rsid w:val="00D66F28"/>
    <w:rsid w:val="00DE7408"/>
    <w:rsid w:val="00EB3829"/>
    <w:rsid w:val="00EB7FC3"/>
    <w:rsid w:val="00F1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0321F76-241D-4CE0-944E-BE03E7D6D3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1C45AF"/>
    <w:pPr>
      <w:spacing w:after="0" w:line="240" w:lineRule="auto"/>
    </w:pPr>
    <w:rPr>
      <w:rFonts w:ascii="Times New Roman" w:hAnsi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96E4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96E4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96E4B"/>
    <w:rPr>
      <w:rFonts w:ascii="Tahoma" w:hAnsi="Tahoma" w:cs="Tahoma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C12980D7-AEA0-4600-BB39-30AE57621FE7}" type="doc">
      <dgm:prSet loTypeId="urn:microsoft.com/office/officeart/2005/8/layout/vList6" loCatId="list" qsTypeId="urn:microsoft.com/office/officeart/2005/8/quickstyle/simple1" qsCatId="simple" csTypeId="urn:microsoft.com/office/officeart/2005/8/colors/accent1_2" csCatId="accent1" phldr="1"/>
      <dgm:spPr/>
      <dgm:t>
        <a:bodyPr/>
        <a:lstStyle/>
        <a:p>
          <a:endParaRPr lang="it-IT"/>
        </a:p>
      </dgm:t>
    </dgm:pt>
    <dgm:pt modelId="{327837E3-40A2-445E-858F-57CD8A89F53A}">
      <dgm:prSet/>
      <dgm:spPr/>
      <dgm:t>
        <a:bodyPr/>
        <a:lstStyle/>
        <a:p>
          <a:pPr algn="l"/>
          <a:r>
            <a:rPr lang="it-IT"/>
            <a:t>IDEA</a:t>
          </a:r>
        </a:p>
      </dgm:t>
    </dgm:pt>
    <dgm:pt modelId="{A5F8CF66-5391-4C39-8032-36ACB8386B8B}" type="parTrans" cxnId="{E0EBE0AB-1BE5-48BA-82FB-CBB0FD93A7D2}">
      <dgm:prSet/>
      <dgm:spPr/>
      <dgm:t>
        <a:bodyPr/>
        <a:lstStyle/>
        <a:p>
          <a:pPr algn="l"/>
          <a:endParaRPr lang="it-IT"/>
        </a:p>
      </dgm:t>
    </dgm:pt>
    <dgm:pt modelId="{DC5F6546-687F-4CA3-8ED1-E04BED62D0F3}" type="sibTrans" cxnId="{E0EBE0AB-1BE5-48BA-82FB-CBB0FD93A7D2}">
      <dgm:prSet/>
      <dgm:spPr/>
      <dgm:t>
        <a:bodyPr/>
        <a:lstStyle/>
        <a:p>
          <a:pPr algn="l"/>
          <a:endParaRPr lang="it-IT"/>
        </a:p>
      </dgm:t>
    </dgm:pt>
    <dgm:pt modelId="{27747D24-5C95-40FF-87EC-0585FD67411B}">
      <dgm:prSet/>
      <dgm:spPr/>
      <dgm:t>
        <a:bodyPr/>
        <a:lstStyle/>
        <a:p>
          <a:pPr algn="l"/>
          <a:r>
            <a:rPr lang="it-IT"/>
            <a:t>ANALISI DI CONTESTO</a:t>
          </a:r>
        </a:p>
      </dgm:t>
    </dgm:pt>
    <dgm:pt modelId="{9A3B2A7A-332F-4342-9218-C0F3241DD66A}" type="parTrans" cxnId="{940B223A-FB9D-4554-B916-0FF63AE7F599}">
      <dgm:prSet/>
      <dgm:spPr/>
      <dgm:t>
        <a:bodyPr/>
        <a:lstStyle/>
        <a:p>
          <a:pPr algn="l"/>
          <a:endParaRPr lang="it-IT"/>
        </a:p>
      </dgm:t>
    </dgm:pt>
    <dgm:pt modelId="{BB6050C5-B27B-4211-B308-311498BD1FA0}" type="sibTrans" cxnId="{940B223A-FB9D-4554-B916-0FF63AE7F599}">
      <dgm:prSet/>
      <dgm:spPr/>
      <dgm:t>
        <a:bodyPr/>
        <a:lstStyle/>
        <a:p>
          <a:pPr algn="l"/>
          <a:endParaRPr lang="it-IT"/>
        </a:p>
      </dgm:t>
    </dgm:pt>
    <dgm:pt modelId="{3B4320D3-421C-4D04-80A1-ECFECF89AF06}">
      <dgm:prSet/>
      <dgm:spPr/>
      <dgm:t>
        <a:bodyPr/>
        <a:lstStyle/>
        <a:p>
          <a:pPr algn="l"/>
          <a:r>
            <a:rPr lang="it-IT"/>
            <a:t>VALUE PROPOSITION</a:t>
          </a:r>
        </a:p>
      </dgm:t>
    </dgm:pt>
    <dgm:pt modelId="{2963BF6E-BD84-4034-B860-DCD57B6D79AE}" type="parTrans" cxnId="{F79C7774-0352-41DF-A879-C9E65E97D326}">
      <dgm:prSet/>
      <dgm:spPr/>
      <dgm:t>
        <a:bodyPr/>
        <a:lstStyle/>
        <a:p>
          <a:pPr algn="l"/>
          <a:endParaRPr lang="it-IT"/>
        </a:p>
      </dgm:t>
    </dgm:pt>
    <dgm:pt modelId="{2297554A-796D-49EB-BA8F-833A1C2B6AEC}" type="sibTrans" cxnId="{F79C7774-0352-41DF-A879-C9E65E97D326}">
      <dgm:prSet/>
      <dgm:spPr/>
      <dgm:t>
        <a:bodyPr/>
        <a:lstStyle/>
        <a:p>
          <a:pPr algn="l"/>
          <a:endParaRPr lang="it-IT"/>
        </a:p>
      </dgm:t>
    </dgm:pt>
    <dgm:pt modelId="{F76E0F2C-554F-40C1-83FB-320D75A1D928}">
      <dgm:prSet/>
      <dgm:spPr/>
      <dgm:t>
        <a:bodyPr/>
        <a:lstStyle/>
        <a:p>
          <a:pPr algn="l"/>
          <a:r>
            <a:rPr lang="it-IT"/>
            <a:t>MODELLO DI BUSINESS</a:t>
          </a:r>
        </a:p>
      </dgm:t>
    </dgm:pt>
    <dgm:pt modelId="{8ED9C5BB-E72D-4DC8-A958-EB2921E2B139}" type="parTrans" cxnId="{36888FB5-91BD-4D54-92BA-71ECD022A2E5}">
      <dgm:prSet/>
      <dgm:spPr/>
      <dgm:t>
        <a:bodyPr/>
        <a:lstStyle/>
        <a:p>
          <a:pPr algn="l"/>
          <a:endParaRPr lang="it-IT"/>
        </a:p>
      </dgm:t>
    </dgm:pt>
    <dgm:pt modelId="{6860C17C-6047-4592-8785-038A49C3E7AF}" type="sibTrans" cxnId="{36888FB5-91BD-4D54-92BA-71ECD022A2E5}">
      <dgm:prSet/>
      <dgm:spPr/>
      <dgm:t>
        <a:bodyPr/>
        <a:lstStyle/>
        <a:p>
          <a:pPr algn="l"/>
          <a:endParaRPr lang="it-IT"/>
        </a:p>
      </dgm:t>
    </dgm:pt>
    <dgm:pt modelId="{DB0CA8DF-86B3-4F27-9203-24F5AE6801C4}">
      <dgm:prSet/>
      <dgm:spPr/>
      <dgm:t>
        <a:bodyPr/>
        <a:lstStyle/>
        <a:p>
          <a:pPr algn="l"/>
          <a:r>
            <a:rPr lang="it-IT"/>
            <a:t>ANALISI COMPETITIVA</a:t>
          </a:r>
        </a:p>
      </dgm:t>
    </dgm:pt>
    <dgm:pt modelId="{3A88700A-6802-4A66-A88C-815BB3914FBD}" type="parTrans" cxnId="{7F164493-FDF7-413A-A984-B481471B36B6}">
      <dgm:prSet/>
      <dgm:spPr/>
      <dgm:t>
        <a:bodyPr/>
        <a:lstStyle/>
        <a:p>
          <a:pPr algn="l"/>
          <a:endParaRPr lang="it-IT"/>
        </a:p>
      </dgm:t>
    </dgm:pt>
    <dgm:pt modelId="{33E9764F-7460-4752-8C95-D02E5B73D138}" type="sibTrans" cxnId="{7F164493-FDF7-413A-A984-B481471B36B6}">
      <dgm:prSet/>
      <dgm:spPr/>
      <dgm:t>
        <a:bodyPr/>
        <a:lstStyle/>
        <a:p>
          <a:pPr algn="l"/>
          <a:endParaRPr lang="it-IT"/>
        </a:p>
      </dgm:t>
    </dgm:pt>
    <dgm:pt modelId="{F584967F-30A5-4BE7-9F69-ADC94A6DF538}">
      <dgm:prSet/>
      <dgm:spPr/>
      <dgm:t>
        <a:bodyPr/>
        <a:lstStyle/>
        <a:p>
          <a:pPr algn="l"/>
          <a:r>
            <a:rPr lang="it-IT"/>
            <a:t>ORGANIZZAZIONE</a:t>
          </a:r>
        </a:p>
      </dgm:t>
    </dgm:pt>
    <dgm:pt modelId="{659CD865-D455-4B3E-BE1B-FDC2F3E5C7EF}" type="parTrans" cxnId="{04479D5E-7488-485C-804B-EBDED31F8388}">
      <dgm:prSet/>
      <dgm:spPr/>
      <dgm:t>
        <a:bodyPr/>
        <a:lstStyle/>
        <a:p>
          <a:pPr algn="l"/>
          <a:endParaRPr lang="it-IT"/>
        </a:p>
      </dgm:t>
    </dgm:pt>
    <dgm:pt modelId="{BDCD9DB7-2C0A-42BF-9B05-4DA0C58B682E}" type="sibTrans" cxnId="{04479D5E-7488-485C-804B-EBDED31F8388}">
      <dgm:prSet/>
      <dgm:spPr/>
      <dgm:t>
        <a:bodyPr/>
        <a:lstStyle/>
        <a:p>
          <a:pPr algn="l"/>
          <a:endParaRPr lang="it-IT"/>
        </a:p>
      </dgm:t>
    </dgm:pt>
    <dgm:pt modelId="{95704760-062F-45F8-9996-85222B456D97}">
      <dgm:prSet/>
      <dgm:spPr/>
      <dgm:t>
        <a:bodyPr/>
        <a:lstStyle/>
        <a:p>
          <a:pPr algn="l"/>
          <a:r>
            <a:rPr lang="it-IT"/>
            <a:t>PROIEZIONI ECONOMICO-FINANZIARIE</a:t>
          </a:r>
        </a:p>
      </dgm:t>
    </dgm:pt>
    <dgm:pt modelId="{203140ED-1B03-44BF-8590-534E1C752BAC}" type="parTrans" cxnId="{CCA83C9D-D347-4683-9BA3-65F1F62184EE}">
      <dgm:prSet/>
      <dgm:spPr/>
      <dgm:t>
        <a:bodyPr/>
        <a:lstStyle/>
        <a:p>
          <a:pPr algn="l"/>
          <a:endParaRPr lang="it-IT"/>
        </a:p>
      </dgm:t>
    </dgm:pt>
    <dgm:pt modelId="{B18E7D6A-C0F7-4855-9DFC-24E525FD8E1B}" type="sibTrans" cxnId="{CCA83C9D-D347-4683-9BA3-65F1F62184EE}">
      <dgm:prSet/>
      <dgm:spPr/>
      <dgm:t>
        <a:bodyPr/>
        <a:lstStyle/>
        <a:p>
          <a:pPr algn="l"/>
          <a:endParaRPr lang="it-IT"/>
        </a:p>
      </dgm:t>
    </dgm:pt>
    <dgm:pt modelId="{11857461-9028-4EBD-A385-A376B9CF23CC}">
      <dgm:prSet/>
      <dgm:spPr/>
      <dgm:t>
        <a:bodyPr/>
        <a:lstStyle/>
        <a:p>
          <a:pPr algn="l"/>
          <a:endParaRPr lang="it-IT"/>
        </a:p>
      </dgm:t>
    </dgm:pt>
    <dgm:pt modelId="{EB1FC261-A01B-47C9-9F4E-CBD0A779545C}" type="parTrans" cxnId="{A10054B3-2418-409F-8442-DC5AC88085E4}">
      <dgm:prSet/>
      <dgm:spPr/>
      <dgm:t>
        <a:bodyPr/>
        <a:lstStyle/>
        <a:p>
          <a:pPr algn="l"/>
          <a:endParaRPr lang="it-IT"/>
        </a:p>
      </dgm:t>
    </dgm:pt>
    <dgm:pt modelId="{517D091E-7640-443D-8060-4688B9CBA211}" type="sibTrans" cxnId="{A10054B3-2418-409F-8442-DC5AC88085E4}">
      <dgm:prSet/>
      <dgm:spPr/>
      <dgm:t>
        <a:bodyPr/>
        <a:lstStyle/>
        <a:p>
          <a:pPr algn="l"/>
          <a:endParaRPr lang="it-IT"/>
        </a:p>
      </dgm:t>
    </dgm:pt>
    <dgm:pt modelId="{B061F9E5-B6FF-4EE5-8939-8C2F10363EE3}" type="pres">
      <dgm:prSet presAssocID="{C12980D7-AEA0-4600-BB39-30AE57621FE7}" presName="Name0" presStyleCnt="0">
        <dgm:presLayoutVars>
          <dgm:dir/>
          <dgm:animLvl val="lvl"/>
          <dgm:resizeHandles/>
        </dgm:presLayoutVars>
      </dgm:prSet>
      <dgm:spPr/>
    </dgm:pt>
    <dgm:pt modelId="{F4E3BF73-F8B6-43E9-B401-A082D00373A6}" type="pres">
      <dgm:prSet presAssocID="{327837E3-40A2-445E-858F-57CD8A89F53A}" presName="linNode" presStyleCnt="0"/>
      <dgm:spPr/>
    </dgm:pt>
    <dgm:pt modelId="{2A10B7C7-2C3E-4AEF-A25E-C4B4594B749E}" type="pres">
      <dgm:prSet presAssocID="{327837E3-40A2-445E-858F-57CD8A89F53A}" presName="parentShp" presStyleLbl="node1" presStyleIdx="0" presStyleCnt="7">
        <dgm:presLayoutVars>
          <dgm:bulletEnabled val="1"/>
        </dgm:presLayoutVars>
      </dgm:prSet>
      <dgm:spPr/>
    </dgm:pt>
    <dgm:pt modelId="{D0D9CDBB-B74E-4996-A64F-8D00083AFECF}" type="pres">
      <dgm:prSet presAssocID="{327837E3-40A2-445E-858F-57CD8A89F53A}" presName="childShp" presStyleLbl="bgAccFollowNode1" presStyleIdx="0" presStyleCnt="7">
        <dgm:presLayoutVars>
          <dgm:bulletEnabled val="1"/>
        </dgm:presLayoutVars>
      </dgm:prSet>
      <dgm:spPr/>
    </dgm:pt>
    <dgm:pt modelId="{845249E3-CA25-4D27-ABFB-B548D50F3984}" type="pres">
      <dgm:prSet presAssocID="{DC5F6546-687F-4CA3-8ED1-E04BED62D0F3}" presName="spacing" presStyleCnt="0"/>
      <dgm:spPr/>
    </dgm:pt>
    <dgm:pt modelId="{12B8B671-AFE7-4CBF-9EEC-0B9BEC94D843}" type="pres">
      <dgm:prSet presAssocID="{27747D24-5C95-40FF-87EC-0585FD67411B}" presName="linNode" presStyleCnt="0"/>
      <dgm:spPr/>
    </dgm:pt>
    <dgm:pt modelId="{02D1B523-12F9-4336-81CC-9EBFF4F40FAB}" type="pres">
      <dgm:prSet presAssocID="{27747D24-5C95-40FF-87EC-0585FD67411B}" presName="parentShp" presStyleLbl="node1" presStyleIdx="1" presStyleCnt="7">
        <dgm:presLayoutVars>
          <dgm:bulletEnabled val="1"/>
        </dgm:presLayoutVars>
      </dgm:prSet>
      <dgm:spPr/>
    </dgm:pt>
    <dgm:pt modelId="{1466AFE9-5534-40E5-89BF-DD2DF26D55EA}" type="pres">
      <dgm:prSet presAssocID="{27747D24-5C95-40FF-87EC-0585FD67411B}" presName="childShp" presStyleLbl="bgAccFollowNode1" presStyleIdx="1" presStyleCnt="7">
        <dgm:presLayoutVars>
          <dgm:bulletEnabled val="1"/>
        </dgm:presLayoutVars>
      </dgm:prSet>
      <dgm:spPr/>
    </dgm:pt>
    <dgm:pt modelId="{664DEEE5-8066-4D3A-8E09-07724A7E6BC4}" type="pres">
      <dgm:prSet presAssocID="{BB6050C5-B27B-4211-B308-311498BD1FA0}" presName="spacing" presStyleCnt="0"/>
      <dgm:spPr/>
    </dgm:pt>
    <dgm:pt modelId="{3627E074-23E8-42B2-ACB2-5EFDDA4A33A5}" type="pres">
      <dgm:prSet presAssocID="{3B4320D3-421C-4D04-80A1-ECFECF89AF06}" presName="linNode" presStyleCnt="0"/>
      <dgm:spPr/>
    </dgm:pt>
    <dgm:pt modelId="{AEF31C13-51C9-4F79-BFF3-60D86311FF4D}" type="pres">
      <dgm:prSet presAssocID="{3B4320D3-421C-4D04-80A1-ECFECF89AF06}" presName="parentShp" presStyleLbl="node1" presStyleIdx="2" presStyleCnt="7">
        <dgm:presLayoutVars>
          <dgm:bulletEnabled val="1"/>
        </dgm:presLayoutVars>
      </dgm:prSet>
      <dgm:spPr/>
    </dgm:pt>
    <dgm:pt modelId="{03C19D0B-6F69-49A8-A8F8-6AF4DD8DE634}" type="pres">
      <dgm:prSet presAssocID="{3B4320D3-421C-4D04-80A1-ECFECF89AF06}" presName="childShp" presStyleLbl="bgAccFollowNode1" presStyleIdx="2" presStyleCnt="7">
        <dgm:presLayoutVars>
          <dgm:bulletEnabled val="1"/>
        </dgm:presLayoutVars>
      </dgm:prSet>
      <dgm:spPr/>
    </dgm:pt>
    <dgm:pt modelId="{287E91B9-C7A6-4714-A768-E8AB02AF1E3C}" type="pres">
      <dgm:prSet presAssocID="{2297554A-796D-49EB-BA8F-833A1C2B6AEC}" presName="spacing" presStyleCnt="0"/>
      <dgm:spPr/>
    </dgm:pt>
    <dgm:pt modelId="{F3518B55-D0CC-4D87-BB4A-967520BBC522}" type="pres">
      <dgm:prSet presAssocID="{F76E0F2C-554F-40C1-83FB-320D75A1D928}" presName="linNode" presStyleCnt="0"/>
      <dgm:spPr/>
    </dgm:pt>
    <dgm:pt modelId="{F4FFD710-2C3C-4FA3-843D-2A41489722EC}" type="pres">
      <dgm:prSet presAssocID="{F76E0F2C-554F-40C1-83FB-320D75A1D928}" presName="parentShp" presStyleLbl="node1" presStyleIdx="3" presStyleCnt="7">
        <dgm:presLayoutVars>
          <dgm:bulletEnabled val="1"/>
        </dgm:presLayoutVars>
      </dgm:prSet>
      <dgm:spPr/>
    </dgm:pt>
    <dgm:pt modelId="{9CEEAC67-5FE0-4518-B2B6-0D67A84EFF97}" type="pres">
      <dgm:prSet presAssocID="{F76E0F2C-554F-40C1-83FB-320D75A1D928}" presName="childShp" presStyleLbl="bgAccFollowNode1" presStyleIdx="3" presStyleCnt="7">
        <dgm:presLayoutVars>
          <dgm:bulletEnabled val="1"/>
        </dgm:presLayoutVars>
      </dgm:prSet>
      <dgm:spPr/>
    </dgm:pt>
    <dgm:pt modelId="{DE2EDDED-8551-402D-ABE1-3835F7083198}" type="pres">
      <dgm:prSet presAssocID="{6860C17C-6047-4592-8785-038A49C3E7AF}" presName="spacing" presStyleCnt="0"/>
      <dgm:spPr/>
    </dgm:pt>
    <dgm:pt modelId="{D27F1495-5577-44E4-AF05-4223C4F5FB13}" type="pres">
      <dgm:prSet presAssocID="{DB0CA8DF-86B3-4F27-9203-24F5AE6801C4}" presName="linNode" presStyleCnt="0"/>
      <dgm:spPr/>
    </dgm:pt>
    <dgm:pt modelId="{28BECD4C-2884-423F-95AF-DCFDF60EEEF6}" type="pres">
      <dgm:prSet presAssocID="{DB0CA8DF-86B3-4F27-9203-24F5AE6801C4}" presName="parentShp" presStyleLbl="node1" presStyleIdx="4" presStyleCnt="7">
        <dgm:presLayoutVars>
          <dgm:bulletEnabled val="1"/>
        </dgm:presLayoutVars>
      </dgm:prSet>
      <dgm:spPr/>
    </dgm:pt>
    <dgm:pt modelId="{DB61541F-61FA-4007-B2B1-03FE3AE83791}" type="pres">
      <dgm:prSet presAssocID="{DB0CA8DF-86B3-4F27-9203-24F5AE6801C4}" presName="childShp" presStyleLbl="bgAccFollowNode1" presStyleIdx="4" presStyleCnt="7">
        <dgm:presLayoutVars>
          <dgm:bulletEnabled val="1"/>
        </dgm:presLayoutVars>
      </dgm:prSet>
      <dgm:spPr/>
    </dgm:pt>
    <dgm:pt modelId="{40E7D471-BCB4-4675-8808-660E5CCC42D5}" type="pres">
      <dgm:prSet presAssocID="{33E9764F-7460-4752-8C95-D02E5B73D138}" presName="spacing" presStyleCnt="0"/>
      <dgm:spPr/>
    </dgm:pt>
    <dgm:pt modelId="{5BF89C07-D215-40F4-BBC3-1FFD77140F2F}" type="pres">
      <dgm:prSet presAssocID="{F584967F-30A5-4BE7-9F69-ADC94A6DF538}" presName="linNode" presStyleCnt="0"/>
      <dgm:spPr/>
    </dgm:pt>
    <dgm:pt modelId="{AD0482BE-51A6-4024-9E67-2FF583474082}" type="pres">
      <dgm:prSet presAssocID="{F584967F-30A5-4BE7-9F69-ADC94A6DF538}" presName="parentShp" presStyleLbl="node1" presStyleIdx="5" presStyleCnt="7">
        <dgm:presLayoutVars>
          <dgm:bulletEnabled val="1"/>
        </dgm:presLayoutVars>
      </dgm:prSet>
      <dgm:spPr/>
    </dgm:pt>
    <dgm:pt modelId="{74263E77-7E75-46DA-99F9-E71DB6EA9F85}" type="pres">
      <dgm:prSet presAssocID="{F584967F-30A5-4BE7-9F69-ADC94A6DF538}" presName="childShp" presStyleLbl="bgAccFollowNode1" presStyleIdx="5" presStyleCnt="7">
        <dgm:presLayoutVars>
          <dgm:bulletEnabled val="1"/>
        </dgm:presLayoutVars>
      </dgm:prSet>
      <dgm:spPr/>
    </dgm:pt>
    <dgm:pt modelId="{8BB885AE-DAB8-4504-8C96-5B479C18ED94}" type="pres">
      <dgm:prSet presAssocID="{BDCD9DB7-2C0A-42BF-9B05-4DA0C58B682E}" presName="spacing" presStyleCnt="0"/>
      <dgm:spPr/>
    </dgm:pt>
    <dgm:pt modelId="{2A54316D-22D6-4957-A599-AD512CC99620}" type="pres">
      <dgm:prSet presAssocID="{95704760-062F-45F8-9996-85222B456D97}" presName="linNode" presStyleCnt="0"/>
      <dgm:spPr/>
    </dgm:pt>
    <dgm:pt modelId="{FB05BEC8-9852-4414-AAA4-CB0D1366AF7D}" type="pres">
      <dgm:prSet presAssocID="{95704760-062F-45F8-9996-85222B456D97}" presName="parentShp" presStyleLbl="node1" presStyleIdx="6" presStyleCnt="7">
        <dgm:presLayoutVars>
          <dgm:bulletEnabled val="1"/>
        </dgm:presLayoutVars>
      </dgm:prSet>
      <dgm:spPr/>
    </dgm:pt>
    <dgm:pt modelId="{4F5FF405-7FC6-4BFE-A476-8527EED59C2A}" type="pres">
      <dgm:prSet presAssocID="{95704760-062F-45F8-9996-85222B456D97}" presName="childShp" presStyleLbl="bgAccFollowNode1" presStyleIdx="6" presStyleCnt="7">
        <dgm:presLayoutVars>
          <dgm:bulletEnabled val="1"/>
        </dgm:presLayoutVars>
      </dgm:prSet>
      <dgm:spPr/>
    </dgm:pt>
  </dgm:ptLst>
  <dgm:cxnLst>
    <dgm:cxn modelId="{940B223A-FB9D-4554-B916-0FF63AE7F599}" srcId="{C12980D7-AEA0-4600-BB39-30AE57621FE7}" destId="{27747D24-5C95-40FF-87EC-0585FD67411B}" srcOrd="1" destOrd="0" parTransId="{9A3B2A7A-332F-4342-9218-C0F3241DD66A}" sibTransId="{BB6050C5-B27B-4211-B308-311498BD1FA0}"/>
    <dgm:cxn modelId="{04479D5E-7488-485C-804B-EBDED31F8388}" srcId="{C12980D7-AEA0-4600-BB39-30AE57621FE7}" destId="{F584967F-30A5-4BE7-9F69-ADC94A6DF538}" srcOrd="5" destOrd="0" parTransId="{659CD865-D455-4B3E-BE1B-FDC2F3E5C7EF}" sibTransId="{BDCD9DB7-2C0A-42BF-9B05-4DA0C58B682E}"/>
    <dgm:cxn modelId="{D0CBB95F-762D-43BB-BC09-6481A0E86FF9}" type="presOf" srcId="{DB0CA8DF-86B3-4F27-9203-24F5AE6801C4}" destId="{28BECD4C-2884-423F-95AF-DCFDF60EEEF6}" srcOrd="0" destOrd="0" presId="urn:microsoft.com/office/officeart/2005/8/layout/vList6"/>
    <dgm:cxn modelId="{F6E51E65-B988-4AB9-9AE5-0F5E4C757913}" type="presOf" srcId="{27747D24-5C95-40FF-87EC-0585FD67411B}" destId="{02D1B523-12F9-4336-81CC-9EBFF4F40FAB}" srcOrd="0" destOrd="0" presId="urn:microsoft.com/office/officeart/2005/8/layout/vList6"/>
    <dgm:cxn modelId="{2DEFE86A-FBC6-4262-A608-206DD0F1B027}" type="presOf" srcId="{F584967F-30A5-4BE7-9F69-ADC94A6DF538}" destId="{AD0482BE-51A6-4024-9E67-2FF583474082}" srcOrd="0" destOrd="0" presId="urn:microsoft.com/office/officeart/2005/8/layout/vList6"/>
    <dgm:cxn modelId="{F79C7774-0352-41DF-A879-C9E65E97D326}" srcId="{C12980D7-AEA0-4600-BB39-30AE57621FE7}" destId="{3B4320D3-421C-4D04-80A1-ECFECF89AF06}" srcOrd="2" destOrd="0" parTransId="{2963BF6E-BD84-4034-B860-DCD57B6D79AE}" sibTransId="{2297554A-796D-49EB-BA8F-833A1C2B6AEC}"/>
    <dgm:cxn modelId="{E349E980-3BD9-4BED-93B0-770204EF264A}" type="presOf" srcId="{327837E3-40A2-445E-858F-57CD8A89F53A}" destId="{2A10B7C7-2C3E-4AEF-A25E-C4B4594B749E}" srcOrd="0" destOrd="0" presId="urn:microsoft.com/office/officeart/2005/8/layout/vList6"/>
    <dgm:cxn modelId="{7F164493-FDF7-413A-A984-B481471B36B6}" srcId="{C12980D7-AEA0-4600-BB39-30AE57621FE7}" destId="{DB0CA8DF-86B3-4F27-9203-24F5AE6801C4}" srcOrd="4" destOrd="0" parTransId="{3A88700A-6802-4A66-A88C-815BB3914FBD}" sibTransId="{33E9764F-7460-4752-8C95-D02E5B73D138}"/>
    <dgm:cxn modelId="{CCA83C9D-D347-4683-9BA3-65F1F62184EE}" srcId="{C12980D7-AEA0-4600-BB39-30AE57621FE7}" destId="{95704760-062F-45F8-9996-85222B456D97}" srcOrd="6" destOrd="0" parTransId="{203140ED-1B03-44BF-8590-534E1C752BAC}" sibTransId="{B18E7D6A-C0F7-4855-9DFC-24E525FD8E1B}"/>
    <dgm:cxn modelId="{E0EBE0AB-1BE5-48BA-82FB-CBB0FD93A7D2}" srcId="{C12980D7-AEA0-4600-BB39-30AE57621FE7}" destId="{327837E3-40A2-445E-858F-57CD8A89F53A}" srcOrd="0" destOrd="0" parTransId="{A5F8CF66-5391-4C39-8032-36ACB8386B8B}" sibTransId="{DC5F6546-687F-4CA3-8ED1-E04BED62D0F3}"/>
    <dgm:cxn modelId="{A10054B3-2418-409F-8442-DC5AC88085E4}" srcId="{327837E3-40A2-445E-858F-57CD8A89F53A}" destId="{11857461-9028-4EBD-A385-A376B9CF23CC}" srcOrd="0" destOrd="0" parTransId="{EB1FC261-A01B-47C9-9F4E-CBD0A779545C}" sibTransId="{517D091E-7640-443D-8060-4688B9CBA211}"/>
    <dgm:cxn modelId="{36888FB5-91BD-4D54-92BA-71ECD022A2E5}" srcId="{C12980D7-AEA0-4600-BB39-30AE57621FE7}" destId="{F76E0F2C-554F-40C1-83FB-320D75A1D928}" srcOrd="3" destOrd="0" parTransId="{8ED9C5BB-E72D-4DC8-A958-EB2921E2B139}" sibTransId="{6860C17C-6047-4592-8785-038A49C3E7AF}"/>
    <dgm:cxn modelId="{298DFCD0-97D6-467E-8C9F-C223B39EA9C4}" type="presOf" srcId="{F76E0F2C-554F-40C1-83FB-320D75A1D928}" destId="{F4FFD710-2C3C-4FA3-843D-2A41489722EC}" srcOrd="0" destOrd="0" presId="urn:microsoft.com/office/officeart/2005/8/layout/vList6"/>
    <dgm:cxn modelId="{C0EC67DD-44EC-48D4-B3DE-78F9793B3708}" type="presOf" srcId="{11857461-9028-4EBD-A385-A376B9CF23CC}" destId="{D0D9CDBB-B74E-4996-A64F-8D00083AFECF}" srcOrd="0" destOrd="0" presId="urn:microsoft.com/office/officeart/2005/8/layout/vList6"/>
    <dgm:cxn modelId="{3DA065F0-A6A6-47D8-8905-1B063BF9C9B7}" type="presOf" srcId="{3B4320D3-421C-4D04-80A1-ECFECF89AF06}" destId="{AEF31C13-51C9-4F79-BFF3-60D86311FF4D}" srcOrd="0" destOrd="0" presId="urn:microsoft.com/office/officeart/2005/8/layout/vList6"/>
    <dgm:cxn modelId="{E7661AF3-4068-464E-A5E9-18DF758F0BDC}" type="presOf" srcId="{C12980D7-AEA0-4600-BB39-30AE57621FE7}" destId="{B061F9E5-B6FF-4EE5-8939-8C2F10363EE3}" srcOrd="0" destOrd="0" presId="urn:microsoft.com/office/officeart/2005/8/layout/vList6"/>
    <dgm:cxn modelId="{047437F4-98DE-4DAE-9E79-399BBF2317D9}" type="presOf" srcId="{95704760-062F-45F8-9996-85222B456D97}" destId="{FB05BEC8-9852-4414-AAA4-CB0D1366AF7D}" srcOrd="0" destOrd="0" presId="urn:microsoft.com/office/officeart/2005/8/layout/vList6"/>
    <dgm:cxn modelId="{5CB230EC-5D95-426C-A5B1-B26D9E95B78D}" type="presParOf" srcId="{B061F9E5-B6FF-4EE5-8939-8C2F10363EE3}" destId="{F4E3BF73-F8B6-43E9-B401-A082D00373A6}" srcOrd="0" destOrd="0" presId="urn:microsoft.com/office/officeart/2005/8/layout/vList6"/>
    <dgm:cxn modelId="{6E1D085A-B606-47F7-81D1-50952A0C9313}" type="presParOf" srcId="{F4E3BF73-F8B6-43E9-B401-A082D00373A6}" destId="{2A10B7C7-2C3E-4AEF-A25E-C4B4594B749E}" srcOrd="0" destOrd="0" presId="urn:microsoft.com/office/officeart/2005/8/layout/vList6"/>
    <dgm:cxn modelId="{D2206EA4-96CA-4779-976D-60EFCAA80052}" type="presParOf" srcId="{F4E3BF73-F8B6-43E9-B401-A082D00373A6}" destId="{D0D9CDBB-B74E-4996-A64F-8D00083AFECF}" srcOrd="1" destOrd="0" presId="urn:microsoft.com/office/officeart/2005/8/layout/vList6"/>
    <dgm:cxn modelId="{8FF2112A-3880-4300-8C43-3C5E7A65FDE7}" type="presParOf" srcId="{B061F9E5-B6FF-4EE5-8939-8C2F10363EE3}" destId="{845249E3-CA25-4D27-ABFB-B548D50F3984}" srcOrd="1" destOrd="0" presId="urn:microsoft.com/office/officeart/2005/8/layout/vList6"/>
    <dgm:cxn modelId="{55D90C22-768C-4950-BCE0-EFEFCF5579E7}" type="presParOf" srcId="{B061F9E5-B6FF-4EE5-8939-8C2F10363EE3}" destId="{12B8B671-AFE7-4CBF-9EEC-0B9BEC94D843}" srcOrd="2" destOrd="0" presId="urn:microsoft.com/office/officeart/2005/8/layout/vList6"/>
    <dgm:cxn modelId="{37A0CF6F-59F4-4D3B-8599-EA907085DFEF}" type="presParOf" srcId="{12B8B671-AFE7-4CBF-9EEC-0B9BEC94D843}" destId="{02D1B523-12F9-4336-81CC-9EBFF4F40FAB}" srcOrd="0" destOrd="0" presId="urn:microsoft.com/office/officeart/2005/8/layout/vList6"/>
    <dgm:cxn modelId="{8FF26FA4-A8FA-4B95-A586-2D83B9F85F3A}" type="presParOf" srcId="{12B8B671-AFE7-4CBF-9EEC-0B9BEC94D843}" destId="{1466AFE9-5534-40E5-89BF-DD2DF26D55EA}" srcOrd="1" destOrd="0" presId="urn:microsoft.com/office/officeart/2005/8/layout/vList6"/>
    <dgm:cxn modelId="{1CAA75A2-8F88-4700-938A-DAE2A8998AD2}" type="presParOf" srcId="{B061F9E5-B6FF-4EE5-8939-8C2F10363EE3}" destId="{664DEEE5-8066-4D3A-8E09-07724A7E6BC4}" srcOrd="3" destOrd="0" presId="urn:microsoft.com/office/officeart/2005/8/layout/vList6"/>
    <dgm:cxn modelId="{F22F6D6C-CF52-4FFC-8A21-FA107F23CED9}" type="presParOf" srcId="{B061F9E5-B6FF-4EE5-8939-8C2F10363EE3}" destId="{3627E074-23E8-42B2-ACB2-5EFDDA4A33A5}" srcOrd="4" destOrd="0" presId="urn:microsoft.com/office/officeart/2005/8/layout/vList6"/>
    <dgm:cxn modelId="{8CD78702-696A-423C-8570-567914D95056}" type="presParOf" srcId="{3627E074-23E8-42B2-ACB2-5EFDDA4A33A5}" destId="{AEF31C13-51C9-4F79-BFF3-60D86311FF4D}" srcOrd="0" destOrd="0" presId="urn:microsoft.com/office/officeart/2005/8/layout/vList6"/>
    <dgm:cxn modelId="{48287544-6EE0-4261-B6AB-6F8F226C5F95}" type="presParOf" srcId="{3627E074-23E8-42B2-ACB2-5EFDDA4A33A5}" destId="{03C19D0B-6F69-49A8-A8F8-6AF4DD8DE634}" srcOrd="1" destOrd="0" presId="urn:microsoft.com/office/officeart/2005/8/layout/vList6"/>
    <dgm:cxn modelId="{4A43CCD8-5059-413C-8C2E-B7E7DE35CA3F}" type="presParOf" srcId="{B061F9E5-B6FF-4EE5-8939-8C2F10363EE3}" destId="{287E91B9-C7A6-4714-A768-E8AB02AF1E3C}" srcOrd="5" destOrd="0" presId="urn:microsoft.com/office/officeart/2005/8/layout/vList6"/>
    <dgm:cxn modelId="{163AF9D9-CA9C-4219-BE02-E939FB98A7A1}" type="presParOf" srcId="{B061F9E5-B6FF-4EE5-8939-8C2F10363EE3}" destId="{F3518B55-D0CC-4D87-BB4A-967520BBC522}" srcOrd="6" destOrd="0" presId="urn:microsoft.com/office/officeart/2005/8/layout/vList6"/>
    <dgm:cxn modelId="{8AF44FD5-2766-4225-8CB7-097B937B85DD}" type="presParOf" srcId="{F3518B55-D0CC-4D87-BB4A-967520BBC522}" destId="{F4FFD710-2C3C-4FA3-843D-2A41489722EC}" srcOrd="0" destOrd="0" presId="urn:microsoft.com/office/officeart/2005/8/layout/vList6"/>
    <dgm:cxn modelId="{43F153AA-E75D-4D3E-A1F6-A17C654884BB}" type="presParOf" srcId="{F3518B55-D0CC-4D87-BB4A-967520BBC522}" destId="{9CEEAC67-5FE0-4518-B2B6-0D67A84EFF97}" srcOrd="1" destOrd="0" presId="urn:microsoft.com/office/officeart/2005/8/layout/vList6"/>
    <dgm:cxn modelId="{CC8AFCB6-7FBE-45CE-ABD7-EF9C7B493379}" type="presParOf" srcId="{B061F9E5-B6FF-4EE5-8939-8C2F10363EE3}" destId="{DE2EDDED-8551-402D-ABE1-3835F7083198}" srcOrd="7" destOrd="0" presId="urn:microsoft.com/office/officeart/2005/8/layout/vList6"/>
    <dgm:cxn modelId="{87708101-EF70-4CEA-A414-B60714CA66FC}" type="presParOf" srcId="{B061F9E5-B6FF-4EE5-8939-8C2F10363EE3}" destId="{D27F1495-5577-44E4-AF05-4223C4F5FB13}" srcOrd="8" destOrd="0" presId="urn:microsoft.com/office/officeart/2005/8/layout/vList6"/>
    <dgm:cxn modelId="{97EB03A4-EA71-4CC8-A67F-8C2CA7E4A7F0}" type="presParOf" srcId="{D27F1495-5577-44E4-AF05-4223C4F5FB13}" destId="{28BECD4C-2884-423F-95AF-DCFDF60EEEF6}" srcOrd="0" destOrd="0" presId="urn:microsoft.com/office/officeart/2005/8/layout/vList6"/>
    <dgm:cxn modelId="{7A976064-2419-42A1-8BB3-52F8E274D663}" type="presParOf" srcId="{D27F1495-5577-44E4-AF05-4223C4F5FB13}" destId="{DB61541F-61FA-4007-B2B1-03FE3AE83791}" srcOrd="1" destOrd="0" presId="urn:microsoft.com/office/officeart/2005/8/layout/vList6"/>
    <dgm:cxn modelId="{E300D9A0-D5A8-4E87-A186-5E641A85692A}" type="presParOf" srcId="{B061F9E5-B6FF-4EE5-8939-8C2F10363EE3}" destId="{40E7D471-BCB4-4675-8808-660E5CCC42D5}" srcOrd="9" destOrd="0" presId="urn:microsoft.com/office/officeart/2005/8/layout/vList6"/>
    <dgm:cxn modelId="{6546A0AE-1FBA-4393-B2BC-37F896F96DF2}" type="presParOf" srcId="{B061F9E5-B6FF-4EE5-8939-8C2F10363EE3}" destId="{5BF89C07-D215-40F4-BBC3-1FFD77140F2F}" srcOrd="10" destOrd="0" presId="urn:microsoft.com/office/officeart/2005/8/layout/vList6"/>
    <dgm:cxn modelId="{FD499C7F-CA2A-47F9-B452-3DFD65C16019}" type="presParOf" srcId="{5BF89C07-D215-40F4-BBC3-1FFD77140F2F}" destId="{AD0482BE-51A6-4024-9E67-2FF583474082}" srcOrd="0" destOrd="0" presId="urn:microsoft.com/office/officeart/2005/8/layout/vList6"/>
    <dgm:cxn modelId="{F60A8B13-C4E5-47FF-AB92-C8BC1B0556D4}" type="presParOf" srcId="{5BF89C07-D215-40F4-BBC3-1FFD77140F2F}" destId="{74263E77-7E75-46DA-99F9-E71DB6EA9F85}" srcOrd="1" destOrd="0" presId="urn:microsoft.com/office/officeart/2005/8/layout/vList6"/>
    <dgm:cxn modelId="{F95604AF-4A26-4D63-9002-3749BA830D1C}" type="presParOf" srcId="{B061F9E5-B6FF-4EE5-8939-8C2F10363EE3}" destId="{8BB885AE-DAB8-4504-8C96-5B479C18ED94}" srcOrd="11" destOrd="0" presId="urn:microsoft.com/office/officeart/2005/8/layout/vList6"/>
    <dgm:cxn modelId="{0350246D-6735-440D-9233-79EDAB7836AE}" type="presParOf" srcId="{B061F9E5-B6FF-4EE5-8939-8C2F10363EE3}" destId="{2A54316D-22D6-4957-A599-AD512CC99620}" srcOrd="12" destOrd="0" presId="urn:microsoft.com/office/officeart/2005/8/layout/vList6"/>
    <dgm:cxn modelId="{26C7109C-441A-43E9-BE89-8560488879CC}" type="presParOf" srcId="{2A54316D-22D6-4957-A599-AD512CC99620}" destId="{FB05BEC8-9852-4414-AAA4-CB0D1366AF7D}" srcOrd="0" destOrd="0" presId="urn:microsoft.com/office/officeart/2005/8/layout/vList6"/>
    <dgm:cxn modelId="{EDD0CE8B-51C6-40E5-9162-FFF86C781AC6}" type="presParOf" srcId="{2A54316D-22D6-4957-A599-AD512CC99620}" destId="{4F5FF405-7FC6-4BFE-A476-8527EED59C2A}" srcOrd="1" destOrd="0" presId="urn:microsoft.com/office/officeart/2005/8/layout/vList6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D0D9CDBB-B74E-4996-A64F-8D00083AFECF}">
      <dsp:nvSpPr>
        <dsp:cNvPr id="0" name=""/>
        <dsp:cNvSpPr/>
      </dsp:nvSpPr>
      <dsp:spPr>
        <a:xfrm>
          <a:off x="1964830" y="3256"/>
          <a:ext cx="2947245" cy="4866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4605" tIns="14605" rIns="14605" bIns="14605" numCol="1" spcCol="1270" anchor="t" anchorCtr="0">
          <a:noAutofit/>
        </a:bodyPr>
        <a:lstStyle/>
        <a:p>
          <a:pPr marL="228600" lvl="1" indent="-228600" algn="l" defTabSz="1022350">
            <a:lnSpc>
              <a:spcPct val="90000"/>
            </a:lnSpc>
            <a:spcBef>
              <a:spcPct val="0"/>
            </a:spcBef>
            <a:spcAft>
              <a:spcPct val="15000"/>
            </a:spcAft>
            <a:buChar char="•"/>
          </a:pPr>
          <a:endParaRPr lang="it-IT" sz="2300" kern="1200"/>
        </a:p>
      </dsp:txBody>
      <dsp:txXfrm>
        <a:off x="1964830" y="64092"/>
        <a:ext cx="2764736" cy="365019"/>
      </dsp:txXfrm>
    </dsp:sp>
    <dsp:sp modelId="{2A10B7C7-2C3E-4AEF-A25E-C4B4594B749E}">
      <dsp:nvSpPr>
        <dsp:cNvPr id="0" name=""/>
        <dsp:cNvSpPr/>
      </dsp:nvSpPr>
      <dsp:spPr>
        <a:xfrm>
          <a:off x="0" y="3256"/>
          <a:ext cx="1964830" cy="4866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300" kern="1200"/>
            <a:t>IDEA</a:t>
          </a:r>
        </a:p>
      </dsp:txBody>
      <dsp:txXfrm>
        <a:off x="23758" y="27014"/>
        <a:ext cx="1917314" cy="439175"/>
      </dsp:txXfrm>
    </dsp:sp>
    <dsp:sp modelId="{1466AFE9-5534-40E5-89BF-DD2DF26D55EA}">
      <dsp:nvSpPr>
        <dsp:cNvPr id="0" name=""/>
        <dsp:cNvSpPr/>
      </dsp:nvSpPr>
      <dsp:spPr>
        <a:xfrm>
          <a:off x="1964830" y="538617"/>
          <a:ext cx="2947245" cy="4866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02D1B523-12F9-4336-81CC-9EBFF4F40FAB}">
      <dsp:nvSpPr>
        <dsp:cNvPr id="0" name=""/>
        <dsp:cNvSpPr/>
      </dsp:nvSpPr>
      <dsp:spPr>
        <a:xfrm>
          <a:off x="0" y="538617"/>
          <a:ext cx="1964830" cy="4866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300" kern="1200"/>
            <a:t>ANALISI DI CONTESTO</a:t>
          </a:r>
        </a:p>
      </dsp:txBody>
      <dsp:txXfrm>
        <a:off x="23758" y="562375"/>
        <a:ext cx="1917314" cy="439175"/>
      </dsp:txXfrm>
    </dsp:sp>
    <dsp:sp modelId="{03C19D0B-6F69-49A8-A8F8-6AF4DD8DE634}">
      <dsp:nvSpPr>
        <dsp:cNvPr id="0" name=""/>
        <dsp:cNvSpPr/>
      </dsp:nvSpPr>
      <dsp:spPr>
        <a:xfrm>
          <a:off x="1964830" y="1073977"/>
          <a:ext cx="2947245" cy="4866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EF31C13-51C9-4F79-BFF3-60D86311FF4D}">
      <dsp:nvSpPr>
        <dsp:cNvPr id="0" name=""/>
        <dsp:cNvSpPr/>
      </dsp:nvSpPr>
      <dsp:spPr>
        <a:xfrm>
          <a:off x="0" y="1073977"/>
          <a:ext cx="1964830" cy="4866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300" kern="1200"/>
            <a:t>VALUE PROPOSITION</a:t>
          </a:r>
        </a:p>
      </dsp:txBody>
      <dsp:txXfrm>
        <a:off x="23758" y="1097735"/>
        <a:ext cx="1917314" cy="439175"/>
      </dsp:txXfrm>
    </dsp:sp>
    <dsp:sp modelId="{9CEEAC67-5FE0-4518-B2B6-0D67A84EFF97}">
      <dsp:nvSpPr>
        <dsp:cNvPr id="0" name=""/>
        <dsp:cNvSpPr/>
      </dsp:nvSpPr>
      <dsp:spPr>
        <a:xfrm>
          <a:off x="1964830" y="1609337"/>
          <a:ext cx="2947245" cy="4866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4FFD710-2C3C-4FA3-843D-2A41489722EC}">
      <dsp:nvSpPr>
        <dsp:cNvPr id="0" name=""/>
        <dsp:cNvSpPr/>
      </dsp:nvSpPr>
      <dsp:spPr>
        <a:xfrm>
          <a:off x="0" y="1609337"/>
          <a:ext cx="1964830" cy="4866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300" kern="1200"/>
            <a:t>MODELLO DI BUSINESS</a:t>
          </a:r>
        </a:p>
      </dsp:txBody>
      <dsp:txXfrm>
        <a:off x="23758" y="1633095"/>
        <a:ext cx="1917314" cy="439175"/>
      </dsp:txXfrm>
    </dsp:sp>
    <dsp:sp modelId="{DB61541F-61FA-4007-B2B1-03FE3AE83791}">
      <dsp:nvSpPr>
        <dsp:cNvPr id="0" name=""/>
        <dsp:cNvSpPr/>
      </dsp:nvSpPr>
      <dsp:spPr>
        <a:xfrm>
          <a:off x="1964830" y="2144698"/>
          <a:ext cx="2947245" cy="4866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28BECD4C-2884-423F-95AF-DCFDF60EEEF6}">
      <dsp:nvSpPr>
        <dsp:cNvPr id="0" name=""/>
        <dsp:cNvSpPr/>
      </dsp:nvSpPr>
      <dsp:spPr>
        <a:xfrm>
          <a:off x="0" y="2144698"/>
          <a:ext cx="1964830" cy="4866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300" kern="1200"/>
            <a:t>ANALISI COMPETITIVA</a:t>
          </a:r>
        </a:p>
      </dsp:txBody>
      <dsp:txXfrm>
        <a:off x="23758" y="2168456"/>
        <a:ext cx="1917314" cy="439175"/>
      </dsp:txXfrm>
    </dsp:sp>
    <dsp:sp modelId="{74263E77-7E75-46DA-99F9-E71DB6EA9F85}">
      <dsp:nvSpPr>
        <dsp:cNvPr id="0" name=""/>
        <dsp:cNvSpPr/>
      </dsp:nvSpPr>
      <dsp:spPr>
        <a:xfrm>
          <a:off x="1964830" y="2680058"/>
          <a:ext cx="2947245" cy="4866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AD0482BE-51A6-4024-9E67-2FF583474082}">
      <dsp:nvSpPr>
        <dsp:cNvPr id="0" name=""/>
        <dsp:cNvSpPr/>
      </dsp:nvSpPr>
      <dsp:spPr>
        <a:xfrm>
          <a:off x="0" y="2680058"/>
          <a:ext cx="1964830" cy="4866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300" kern="1200"/>
            <a:t>ORGANIZZAZIONE</a:t>
          </a:r>
        </a:p>
      </dsp:txBody>
      <dsp:txXfrm>
        <a:off x="23758" y="2703816"/>
        <a:ext cx="1917314" cy="439175"/>
      </dsp:txXfrm>
    </dsp:sp>
    <dsp:sp modelId="{4F5FF405-7FC6-4BFE-A476-8527EED59C2A}">
      <dsp:nvSpPr>
        <dsp:cNvPr id="0" name=""/>
        <dsp:cNvSpPr/>
      </dsp:nvSpPr>
      <dsp:spPr>
        <a:xfrm>
          <a:off x="1964830" y="3215419"/>
          <a:ext cx="2947245" cy="486691"/>
        </a:xfrm>
        <a:prstGeom prst="rightArrow">
          <a:avLst>
            <a:gd name="adj1" fmla="val 75000"/>
            <a:gd name="adj2" fmla="val 5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accent1">
              <a:alpha val="90000"/>
              <a:tint val="4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</dsp:sp>
    <dsp:sp modelId="{FB05BEC8-9852-4414-AAA4-CB0D1366AF7D}">
      <dsp:nvSpPr>
        <dsp:cNvPr id="0" name=""/>
        <dsp:cNvSpPr/>
      </dsp:nvSpPr>
      <dsp:spPr>
        <a:xfrm>
          <a:off x="0" y="3215419"/>
          <a:ext cx="1964830" cy="486691"/>
        </a:xfrm>
        <a:prstGeom prst="round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9530" tIns="24765" rIns="49530" bIns="24765" numCol="1" spcCol="1270" anchor="ctr" anchorCtr="0">
          <a:noAutofit/>
        </a:bodyPr>
        <a:lstStyle/>
        <a:p>
          <a:pPr marL="0" lvl="0" indent="0" algn="l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it-IT" sz="1300" kern="1200"/>
            <a:t>PROIEZIONI ECONOMICO-FINANZIARIE</a:t>
          </a:r>
        </a:p>
      </dsp:txBody>
      <dsp:txXfrm>
        <a:off x="23758" y="3239177"/>
        <a:ext cx="1917314" cy="439175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vList6">
  <dgm:title val=""/>
  <dgm:desc val=""/>
  <dgm:catLst>
    <dgm:cat type="process" pri="22000"/>
    <dgm:cat type="list" pri="1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Name0">
    <dgm:varLst>
      <dgm:dir/>
      <dgm:animLvl val="lvl"/>
      <dgm:resizeHandles/>
    </dgm:varLst>
    <dgm:alg type="lin">
      <dgm:param type="linDir" val="fromT"/>
    </dgm:alg>
    <dgm:shape xmlns:r="http://schemas.openxmlformats.org/officeDocument/2006/relationships" r:blip="">
      <dgm:adjLst/>
    </dgm:shape>
    <dgm:presOf/>
    <dgm:constrLst>
      <dgm:constr type="w" for="ch" forName="linNode" refType="w"/>
      <dgm:constr type="h" for="ch" forName="linNode" refType="h"/>
      <dgm:constr type="h" for="ch" forName="spacing" refType="h" refFor="ch" refForName="linNode" fact="0.1"/>
      <dgm:constr type="primFontSz" for="des" forName="parentShp" op="equ" val="65"/>
      <dgm:constr type="primFontSz" for="des" forName="childShp" op="equ" val="65"/>
    </dgm:constrLst>
    <dgm:ruleLst/>
    <dgm:forEach name="Name1" axis="ch" ptType="node">
      <dgm:layoutNode name="linNode">
        <dgm:choose name="Name2">
          <dgm:if name="Name3" func="var" arg="dir" op="equ" val="norm">
            <dgm:alg type="lin">
              <dgm:param type="linDir" val="fromL"/>
            </dgm:alg>
          </dgm:if>
          <dgm:else name="Name4">
            <dgm:alg type="lin">
              <dgm:param type="linDir" val="fromR"/>
            </dgm:alg>
          </dgm:else>
        </dgm:choose>
        <dgm:shape xmlns:r="http://schemas.openxmlformats.org/officeDocument/2006/relationships" r:blip="">
          <dgm:adjLst/>
        </dgm:shape>
        <dgm:presOf/>
        <dgm:choose name="Name5">
          <dgm:if name="Name6" func="var" arg="dir" op="equ" val="norm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if>
          <dgm:else name="Name7">
            <dgm:constrLst>
              <dgm:constr type="w" for="ch" forName="parentShp" refType="w" fact="0.4"/>
              <dgm:constr type="h" for="ch" forName="parentShp" refType="h"/>
              <dgm:constr type="w" for="ch" forName="childShp" refType="w" fact="0.6"/>
              <dgm:constr type="h" for="ch" forName="childShp" refType="h" refFor="ch" refForName="parentShp"/>
            </dgm:constrLst>
          </dgm:else>
        </dgm:choose>
        <dgm:ruleLst/>
        <dgm:layoutNode name="parentShp" styleLbl="node1">
          <dgm:varLst>
            <dgm:bulletEnabled val="1"/>
          </dgm:varLst>
          <dgm:alg type="tx"/>
          <dgm:shape xmlns:r="http://schemas.openxmlformats.org/officeDocument/2006/relationships" type="roundRect" r:blip="">
            <dgm:adjLst/>
          </dgm:shape>
          <dgm:presOf axis="self" ptType="node"/>
          <dgm:constrLst>
            <dgm:constr type="tMarg" refType="primFontSz" fact="0.15"/>
            <dgm:constr type="bMarg" refType="primFontSz" fact="0.15"/>
            <dgm:constr type="lMarg" refType="primFontSz" fact="0.3"/>
            <dgm:constr type="rMarg" refType="primFontSz" fact="0.3"/>
          </dgm:constrLst>
          <dgm:ruleLst>
            <dgm:rule type="primFontSz" val="5" fact="NaN" max="NaN"/>
          </dgm:ruleLst>
        </dgm:layoutNode>
        <dgm:layoutNode name="childShp" styleLbl="bgAccFollowNode1">
          <dgm:varLst>
            <dgm:bulletEnabled val="1"/>
          </dgm:varLst>
          <dgm:alg type="tx">
            <dgm:param type="stBulletLvl" val="1"/>
          </dgm:alg>
          <dgm:choose name="Name8">
            <dgm:if name="Name9" func="var" arg="dir" op="equ" val="norm">
              <dgm:shape xmlns:r="http://schemas.openxmlformats.org/officeDocument/2006/relationships" type="rightArrow" r:blip="" zOrderOff="-2">
                <dgm:adjLst>
                  <dgm:adj idx="1" val="0.75"/>
                </dgm:adjLst>
              </dgm:shape>
            </dgm:if>
            <dgm:else name="Name10">
              <dgm:shape xmlns:r="http://schemas.openxmlformats.org/officeDocument/2006/relationships" rot="180" type="rightArrow" r:blip="" zOrderOff="-2">
                <dgm:adjLst>
                  <dgm:adj idx="1" val="0.75"/>
                </dgm:adjLst>
              </dgm:shape>
            </dgm:else>
          </dgm:choose>
          <dgm:presOf axis="des" ptType="node"/>
          <dgm:constrLst>
            <dgm:constr type="secFontSz" refType="primFontSz"/>
            <dgm:constr type="tMarg" refType="primFontSz" fact="0.05"/>
            <dgm:constr type="bMarg" refType="primFontSz" fact="0.05"/>
            <dgm:constr type="lMarg" refType="primFontSz" fact="0.05"/>
            <dgm:constr type="rMarg" refType="primFontSz" fact="0.05"/>
          </dgm:constrLst>
          <dgm:ruleLst>
            <dgm:rule type="primFontSz" val="5" fact="NaN" max="NaN"/>
          </dgm:ruleLst>
        </dgm:layoutNode>
      </dgm:layoutNode>
      <dgm:forEach name="Name11" axis="followSib" ptType="sibTrans" cnt="1">
        <dgm:layoutNode name="spacing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Tema di Office">
  <a:themeElements>
    <a:clrScheme name="Vial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FF8119"/>
      </a:hlink>
      <a:folHlink>
        <a:srgbClr val="44B9E8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Utente</cp:lastModifiedBy>
  <cp:revision>8</cp:revision>
  <dcterms:created xsi:type="dcterms:W3CDTF">2018-11-11T21:25:00Z</dcterms:created>
  <dcterms:modified xsi:type="dcterms:W3CDTF">2023-12-11T17:01:00Z</dcterms:modified>
</cp:coreProperties>
</file>